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3AB32EA" w14:textId="77777777" w:rsidR="00423A18" w:rsidRPr="00E26D52" w:rsidRDefault="00423A18" w:rsidP="00423A18">
      <w:pPr>
        <w:jc w:val="right"/>
        <w:rPr>
          <w:rFonts w:ascii="Antique Olive" w:hAnsi="Antique Olive"/>
          <w:color w:val="808080" w:themeColor="background1" w:themeShade="80"/>
          <w:sz w:val="20"/>
          <w:szCs w:val="20"/>
        </w:rPr>
      </w:pPr>
      <w:r>
        <w:rPr>
          <w:rFonts w:ascii="Antique Olive" w:hAnsi="Antique Olive"/>
          <w:color w:val="808080" w:themeColor="background1" w:themeShade="80"/>
          <w:sz w:val="20"/>
          <w:szCs w:val="20"/>
        </w:rPr>
        <w:t>CURRICULUM VITAE EMMA GEERTJE WIJBENGA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E3443" w:rsidRPr="00E26D52" w14:paraId="6AE2234C" w14:textId="77777777">
        <w:trPr>
          <w:trHeight w:val="6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9CD0FC1" w14:textId="77777777" w:rsidR="00731E29" w:rsidRPr="00E26D52" w:rsidRDefault="00731E29" w:rsidP="00731E29">
            <w:pPr>
              <w:rPr>
                <w:rFonts w:ascii="Antique Olive" w:hAnsi="Antique Olive"/>
                <w:b/>
                <w:color w:val="808080" w:themeColor="background1" w:themeShade="80"/>
                <w:sz w:val="20"/>
                <w:szCs w:val="20"/>
              </w:rPr>
            </w:pPr>
            <w:r w:rsidRPr="00E26D52">
              <w:rPr>
                <w:rFonts w:ascii="Antique Olive" w:hAnsi="Antique Olive"/>
                <w:b/>
                <w:color w:val="FFFFFF" w:themeColor="background1"/>
                <w:sz w:val="20"/>
                <w:szCs w:val="20"/>
              </w:rPr>
              <w:t>Personalia</w:t>
            </w:r>
          </w:p>
        </w:tc>
      </w:tr>
    </w:tbl>
    <w:p w14:paraId="0070FFB1" w14:textId="77777777" w:rsidR="00EB37A6" w:rsidRPr="00E26D52" w:rsidRDefault="00F369B8" w:rsidP="00EC1B6A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</w:rPr>
      </w:pPr>
      <w:r>
        <w:rPr>
          <w:rFonts w:ascii="Antique Olive" w:hAnsi="Antique Olive"/>
          <w:noProof/>
          <w:color w:val="808080" w:themeColor="background1" w:themeShade="80"/>
          <w:sz w:val="20"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 wp14:anchorId="0B2DC4E5" wp14:editId="75E73990">
            <wp:simplePos x="0" y="0"/>
            <wp:positionH relativeFrom="column">
              <wp:posOffset>3151505</wp:posOffset>
            </wp:positionH>
            <wp:positionV relativeFrom="paragraph">
              <wp:posOffset>53340</wp:posOffset>
            </wp:positionV>
            <wp:extent cx="2396490" cy="3590925"/>
            <wp:effectExtent l="0" t="0" r="0" b="0"/>
            <wp:wrapSquare wrapText="bothSides"/>
            <wp:docPr id="8" name="Afbeelding 8" descr="../Pictures/backup/thumb_IMG_9321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Pictures/backup/thumb_IMG_9321_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DDE21" w14:textId="77777777" w:rsidR="00A773D7" w:rsidRPr="00E26D52" w:rsidRDefault="002B4150" w:rsidP="00EC1B6A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</w:rPr>
      </w:pP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>Name:</w:t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731E29" w:rsidRPr="00FB73B6">
        <w:rPr>
          <w:rFonts w:ascii="Antique Olive" w:hAnsi="Antique Olive"/>
          <w:b/>
          <w:color w:val="808080" w:themeColor="background1" w:themeShade="80"/>
          <w:sz w:val="20"/>
          <w:szCs w:val="20"/>
        </w:rPr>
        <w:t>Emma Geertje</w:t>
      </w:r>
    </w:p>
    <w:p w14:paraId="510F4DA3" w14:textId="77777777" w:rsidR="00F9226F" w:rsidRDefault="00A773D7" w:rsidP="00EC1B6A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</w:rPr>
      </w:pP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>Surname:</w:t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731E29" w:rsidRPr="00FB73B6">
        <w:rPr>
          <w:rFonts w:ascii="Antique Olive" w:hAnsi="Antique Olive"/>
          <w:b/>
          <w:color w:val="808080" w:themeColor="background1" w:themeShade="80"/>
          <w:sz w:val="20"/>
          <w:szCs w:val="20"/>
        </w:rPr>
        <w:t>Wijbenga</w:t>
      </w:r>
    </w:p>
    <w:p w14:paraId="53224DA7" w14:textId="77777777" w:rsidR="00A773D7" w:rsidRPr="00E26D52" w:rsidRDefault="00A773D7" w:rsidP="00EC1B6A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</w:rPr>
      </w:pP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</w:p>
    <w:p w14:paraId="6609E352" w14:textId="77777777" w:rsidR="00A773D7" w:rsidRPr="00E26D52" w:rsidRDefault="002B4150" w:rsidP="00EC1B6A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</w:rPr>
      </w:pP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>Adress:</w:t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FB73B6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</w:rPr>
        <w:t>Dalsteindreef 4335</w:t>
      </w:r>
    </w:p>
    <w:p w14:paraId="2462B0F5" w14:textId="77777777" w:rsidR="00A773D7" w:rsidRDefault="00A773D7" w:rsidP="00EC1B6A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</w:rPr>
      </w:pP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>City:</w:t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9F79F1">
        <w:rPr>
          <w:rFonts w:ascii="Antique Olive" w:hAnsi="Antique Olive"/>
          <w:color w:val="808080" w:themeColor="background1" w:themeShade="80"/>
          <w:sz w:val="20"/>
          <w:szCs w:val="20"/>
        </w:rPr>
        <w:t xml:space="preserve">1112 XJ Diemen </w:t>
      </w:r>
    </w:p>
    <w:p w14:paraId="792B7D9E" w14:textId="77777777" w:rsidR="00C2734E" w:rsidRPr="00E26D52" w:rsidRDefault="00C2734E" w:rsidP="00EC1B6A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</w:rPr>
      </w:pPr>
      <w:r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9F79F1">
        <w:rPr>
          <w:rFonts w:ascii="Antique Olive" w:hAnsi="Antique Olive"/>
          <w:color w:val="808080" w:themeColor="background1" w:themeShade="80"/>
          <w:sz w:val="20"/>
          <w:szCs w:val="20"/>
        </w:rPr>
        <w:t>(</w:t>
      </w:r>
      <w:r>
        <w:rPr>
          <w:rFonts w:ascii="Antique Olive" w:hAnsi="Antique Olive"/>
          <w:color w:val="808080" w:themeColor="background1" w:themeShade="80"/>
          <w:sz w:val="20"/>
          <w:szCs w:val="20"/>
        </w:rPr>
        <w:t>Amsterdam</w:t>
      </w:r>
      <w:r w:rsidR="009F79F1">
        <w:rPr>
          <w:rFonts w:ascii="Antique Olive" w:hAnsi="Antique Olive"/>
          <w:color w:val="808080" w:themeColor="background1" w:themeShade="80"/>
          <w:sz w:val="20"/>
          <w:szCs w:val="20"/>
        </w:rPr>
        <w:t>)</w:t>
      </w:r>
      <w:r w:rsidR="003E1980" w:rsidRPr="003E1980">
        <w:rPr>
          <w:rFonts w:ascii="Antique Olive" w:hAnsi="Antique Olive"/>
          <w:noProof/>
          <w:color w:val="808080" w:themeColor="background1" w:themeShade="80"/>
          <w:sz w:val="20"/>
          <w:szCs w:val="20"/>
          <w:lang w:eastAsia="nl-NL"/>
        </w:rPr>
        <w:t xml:space="preserve"> </w:t>
      </w:r>
    </w:p>
    <w:p w14:paraId="147F15B4" w14:textId="77777777" w:rsidR="00A773D7" w:rsidRPr="00E26D52" w:rsidRDefault="00F9226F" w:rsidP="00EC1B6A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</w:pPr>
      <w:r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Phone:</w:t>
      </w:r>
      <w:r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  <w:t xml:space="preserve">           </w:t>
      </w:r>
      <w:r w:rsidR="00C2734E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 xml:space="preserve"> </w:t>
      </w:r>
      <w:r w:rsidR="00FB73B6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</w:r>
      <w:r w:rsidR="00176C65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</w:r>
      <w:r w:rsidR="00C2734E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 xml:space="preserve">+31 6 </w:t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30415036</w:t>
      </w:r>
    </w:p>
    <w:p w14:paraId="6A70653E" w14:textId="77777777" w:rsidR="00A773D7" w:rsidRPr="00E26D52" w:rsidRDefault="00BF35BB" w:rsidP="00EC1B6A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</w:pPr>
      <w:r>
        <w:rPr>
          <w:rFonts w:ascii="Antique Olive" w:hAnsi="Antique Olive"/>
          <w:noProof/>
          <w:color w:val="808080" w:themeColor="background1" w:themeShade="80"/>
          <w:sz w:val="20"/>
          <w:szCs w:val="20"/>
          <w:lang w:val="en-US"/>
        </w:rPr>
        <w:pict w14:anchorId="4298483E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324pt;margin-top:25.4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" filled="f" stroked="f">
            <v:textbox style="mso-next-textbox:#Text Box 3">
              <w:txbxContent>
                <w:p w14:paraId="4B0843B9" w14:textId="77777777" w:rsidR="00FE7BD6" w:rsidRDefault="00FE7BD6"/>
              </w:txbxContent>
            </v:textbox>
            <w10:wrap type="square"/>
          </v:shape>
        </w:pict>
      </w:r>
      <w:r w:rsidR="00F9226F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E-mail:</w:t>
      </w:r>
      <w:r w:rsidR="00F9226F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  <w:t xml:space="preserve">        </w:t>
      </w:r>
      <w:r w:rsidR="00FE7BD6" w:rsidRPr="00FE7BD6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emmawijbenga@gmail.com</w:t>
      </w:r>
      <w:r w:rsidR="00FE7BD6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 xml:space="preserve">                              </w:t>
      </w:r>
    </w:p>
    <w:p w14:paraId="74E8E6F8" w14:textId="77777777" w:rsidR="00A773D7" w:rsidRPr="00E26D52" w:rsidRDefault="002B4150" w:rsidP="00EC1B6A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</w:pPr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 xml:space="preserve">Date of </w:t>
      </w:r>
      <w:proofErr w:type="gramStart"/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birth :</w:t>
      </w:r>
      <w:proofErr w:type="gramEnd"/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</w:r>
      <w:r w:rsidR="00FB73B6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22|10|1993</w:t>
      </w:r>
    </w:p>
    <w:p w14:paraId="25F1A411" w14:textId="77777777" w:rsidR="00537257" w:rsidRPr="00E26D52" w:rsidRDefault="00FB73B6" w:rsidP="00EC1B6A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</w:pPr>
      <w:r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Nationality:</w:t>
      </w:r>
      <w:r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</w:r>
      <w:r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  <w:t>Dutch</w:t>
      </w:r>
    </w:p>
    <w:p w14:paraId="422FF046" w14:textId="77777777" w:rsidR="00E26D52" w:rsidRPr="00E26D52" w:rsidRDefault="00E26D52" w:rsidP="00EC1B6A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</w:pPr>
    </w:p>
    <w:tbl>
      <w:tblPr>
        <w:tblpPr w:leftFromText="180" w:rightFromText="180" w:vertAnchor="text" w:horzAnchor="page" w:tblpX="1557" w:tblpY="175"/>
        <w:tblW w:w="4402" w:type="dxa"/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4402"/>
      </w:tblGrid>
      <w:tr w:rsidR="003E3443" w:rsidRPr="00E26D52" w14:paraId="564F083A" w14:textId="77777777" w:rsidTr="00F369B8">
        <w:trPr>
          <w:trHeight w:val="288"/>
        </w:trPr>
        <w:tc>
          <w:tcPr>
            <w:tcW w:w="4402" w:type="dxa"/>
            <w:shd w:val="clear" w:color="auto" w:fill="BFBFBF" w:themeFill="background1" w:themeFillShade="BF"/>
          </w:tcPr>
          <w:p w14:paraId="44218DF0" w14:textId="77777777" w:rsidR="00731E29" w:rsidRPr="00E26D52" w:rsidRDefault="00731E29" w:rsidP="00731E29">
            <w:pPr>
              <w:rPr>
                <w:rFonts w:ascii="Antique Olive" w:hAnsi="Antique Olive"/>
                <w:b/>
                <w:color w:val="FFFFFF" w:themeColor="background1"/>
                <w:sz w:val="20"/>
                <w:szCs w:val="20"/>
              </w:rPr>
            </w:pPr>
            <w:r w:rsidRPr="00E26D52">
              <w:rPr>
                <w:rFonts w:ascii="Antique Olive" w:hAnsi="Antique Olive"/>
                <w:b/>
                <w:color w:val="FFFFFF" w:themeColor="background1"/>
                <w:sz w:val="20"/>
                <w:szCs w:val="20"/>
              </w:rPr>
              <w:t>Appearance</w:t>
            </w:r>
          </w:p>
        </w:tc>
      </w:tr>
    </w:tbl>
    <w:p w14:paraId="30FB8352" w14:textId="77777777" w:rsidR="00955131" w:rsidRDefault="00955131" w:rsidP="00EC1B6A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</w:pPr>
    </w:p>
    <w:p w14:paraId="3BE9A9FF" w14:textId="77777777" w:rsidR="00A773D7" w:rsidRPr="00E26D52" w:rsidRDefault="00A773D7" w:rsidP="00EC1B6A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</w:pPr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Sex:</w:t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</w:r>
      <w:r w:rsidR="00665812"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Female</w:t>
      </w:r>
    </w:p>
    <w:p w14:paraId="0E2B60E0" w14:textId="77777777" w:rsidR="00A773D7" w:rsidRPr="00E26D52" w:rsidRDefault="00A773D7" w:rsidP="00EC1B6A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</w:pPr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Eyes:</w:t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Grey</w:t>
      </w:r>
    </w:p>
    <w:p w14:paraId="31301E8F" w14:textId="77777777" w:rsidR="00A773D7" w:rsidRPr="00E26D52" w:rsidRDefault="00FB73B6" w:rsidP="00EC1B6A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</w:pPr>
      <w:r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Hair:</w:t>
      </w:r>
      <w:r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</w:r>
      <w:r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</w:r>
      <w:r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</w:r>
      <w:r w:rsidR="006020B8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blonde</w:t>
      </w:r>
    </w:p>
    <w:p w14:paraId="1E111BBC" w14:textId="77777777" w:rsidR="0041132D" w:rsidRPr="00E26D52" w:rsidRDefault="00A773D7" w:rsidP="00EC1B6A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</w:pPr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 xml:space="preserve">Skin colour: </w:t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White</w:t>
      </w:r>
    </w:p>
    <w:p w14:paraId="1161AF3A" w14:textId="77777777" w:rsidR="00F9226F" w:rsidRDefault="007D7D9E" w:rsidP="00EC1B6A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</w:rPr>
      </w:pPr>
      <w:r>
        <w:rPr>
          <w:rFonts w:ascii="Antique Olive" w:hAnsi="Antique Olive"/>
          <w:color w:val="808080" w:themeColor="background1" w:themeShade="80"/>
          <w:sz w:val="20"/>
          <w:szCs w:val="20"/>
        </w:rPr>
        <w:t>Height:</w:t>
      </w:r>
      <w:r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7A4720">
        <w:rPr>
          <w:rFonts w:ascii="Antique Olive" w:hAnsi="Antique Olive"/>
          <w:color w:val="808080" w:themeColor="background1" w:themeShade="80"/>
          <w:sz w:val="20"/>
          <w:szCs w:val="20"/>
        </w:rPr>
        <w:t xml:space="preserve">           </w:t>
      </w:r>
      <w:r w:rsidR="006020B8">
        <w:rPr>
          <w:rFonts w:ascii="Antique Olive" w:hAnsi="Antique Olive"/>
          <w:color w:val="808080" w:themeColor="background1" w:themeShade="80"/>
          <w:sz w:val="20"/>
          <w:szCs w:val="20"/>
        </w:rPr>
        <w:t xml:space="preserve"> </w:t>
      </w:r>
      <w:r w:rsidR="00FB73B6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FB73B6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</w:rPr>
        <w:t>1.68</w:t>
      </w:r>
      <w:r w:rsidR="00C2734E">
        <w:rPr>
          <w:rFonts w:ascii="Antique Olive" w:hAnsi="Antique Olive"/>
          <w:color w:val="808080" w:themeColor="background1" w:themeShade="80"/>
          <w:sz w:val="20"/>
          <w:szCs w:val="20"/>
        </w:rPr>
        <w:t xml:space="preserve"> </w:t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</w:rPr>
        <w:t>m</w:t>
      </w:r>
      <w:r w:rsidR="00A773D7"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</w:p>
    <w:p w14:paraId="6B8BF2D3" w14:textId="77777777" w:rsidR="009F79F1" w:rsidRDefault="009F79F1" w:rsidP="00EC1B6A">
      <w:pPr>
        <w:pStyle w:val="Geenafstand"/>
        <w:rPr>
          <w:rFonts w:ascii="Antique Olive" w:hAnsi="Antique Olive"/>
          <w:color w:val="FFFFFF" w:themeColor="background1"/>
          <w:sz w:val="20"/>
          <w:szCs w:val="20"/>
          <w:lang w:val="en-GB"/>
        </w:rPr>
      </w:pPr>
    </w:p>
    <w:p w14:paraId="72EF6FAD" w14:textId="77777777" w:rsidR="00C2734E" w:rsidRPr="00E26D52" w:rsidRDefault="00C2734E" w:rsidP="00EC1B6A">
      <w:pPr>
        <w:pStyle w:val="Geenafstand"/>
        <w:rPr>
          <w:rFonts w:ascii="Antique Olive" w:hAnsi="Antique Olive"/>
          <w:color w:val="FFFFFF" w:themeColor="background1"/>
          <w:sz w:val="20"/>
          <w:szCs w:val="20"/>
          <w:lang w:val="en-GB"/>
        </w:rPr>
      </w:pPr>
    </w:p>
    <w:tbl>
      <w:tblPr>
        <w:tblW w:w="8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2"/>
      </w:tblGrid>
      <w:tr w:rsidR="003E3443" w:rsidRPr="00E26D52" w14:paraId="11ED9482" w14:textId="77777777">
        <w:trPr>
          <w:trHeight w:val="176"/>
        </w:trPr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69C36C2" w14:textId="77777777" w:rsidR="00731E29" w:rsidRPr="00E26D52" w:rsidRDefault="003E1980" w:rsidP="00731E29">
            <w:pPr>
              <w:rPr>
                <w:rFonts w:ascii="Antique Olive" w:hAnsi="Antique Oliv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ntique Olive" w:hAnsi="Antique Olive"/>
                <w:b/>
                <w:color w:val="FFFFFF" w:themeColor="background1"/>
                <w:sz w:val="20"/>
                <w:szCs w:val="20"/>
              </w:rPr>
              <w:t>Dance E</w:t>
            </w:r>
            <w:r w:rsidR="00731E29" w:rsidRPr="00E26D52">
              <w:rPr>
                <w:rFonts w:ascii="Antique Olive" w:hAnsi="Antique Olive"/>
                <w:b/>
                <w:color w:val="FFFFFF" w:themeColor="background1"/>
                <w:sz w:val="20"/>
                <w:szCs w:val="20"/>
              </w:rPr>
              <w:t>ducation</w:t>
            </w:r>
          </w:p>
        </w:tc>
      </w:tr>
    </w:tbl>
    <w:p w14:paraId="62670582" w14:textId="77777777" w:rsidR="00EB37A6" w:rsidRPr="00E26D52" w:rsidRDefault="00EB37A6" w:rsidP="00731E29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</w:rPr>
      </w:pPr>
    </w:p>
    <w:p w14:paraId="254B349B" w14:textId="77777777" w:rsidR="00731E29" w:rsidRPr="00E26D52" w:rsidRDefault="00F15874" w:rsidP="00731E29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  <w:lang w:val="en-GB"/>
        </w:rPr>
      </w:pPr>
      <w:r>
        <w:rPr>
          <w:rFonts w:ascii="Antique Olive" w:hAnsi="Antique Olive"/>
          <w:color w:val="808080" w:themeColor="background1" w:themeShade="80"/>
          <w:sz w:val="20"/>
          <w:szCs w:val="20"/>
        </w:rPr>
        <w:t>2012- 06/2016</w:t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</w:rPr>
        <w:t>:</w:t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731E29" w:rsidRPr="00FB73B6">
        <w:rPr>
          <w:rFonts w:ascii="Antique Olive" w:hAnsi="Antique Olive"/>
          <w:b/>
          <w:color w:val="808080" w:themeColor="background1" w:themeShade="80"/>
          <w:sz w:val="20"/>
          <w:szCs w:val="20"/>
          <w:lang w:val="en-GB"/>
        </w:rPr>
        <w:t xml:space="preserve">Bachelor of </w:t>
      </w:r>
      <w:proofErr w:type="gramStart"/>
      <w:r w:rsidR="00731E29" w:rsidRPr="00FB73B6">
        <w:rPr>
          <w:rFonts w:ascii="Antique Olive" w:hAnsi="Antique Olive"/>
          <w:b/>
          <w:color w:val="808080" w:themeColor="background1" w:themeShade="80"/>
          <w:sz w:val="20"/>
          <w:szCs w:val="20"/>
          <w:lang w:val="en-GB"/>
        </w:rPr>
        <w:t>Dance ,</w:t>
      </w:r>
      <w:proofErr w:type="gramEnd"/>
      <w:r w:rsidR="00731E29" w:rsidRPr="00FB73B6">
        <w:rPr>
          <w:rFonts w:ascii="Antique Olive" w:hAnsi="Antique Olive"/>
          <w:b/>
          <w:color w:val="808080" w:themeColor="background1" w:themeShade="80"/>
          <w:sz w:val="20"/>
          <w:szCs w:val="20"/>
          <w:lang w:val="en-GB"/>
        </w:rPr>
        <w:t xml:space="preserve"> </w:t>
      </w:r>
      <w:r w:rsidR="00A943DE" w:rsidRPr="00FB73B6">
        <w:rPr>
          <w:rFonts w:ascii="Antique Olive" w:hAnsi="Antique Olive"/>
          <w:b/>
          <w:color w:val="808080" w:themeColor="background1" w:themeShade="80"/>
          <w:sz w:val="20"/>
          <w:szCs w:val="20"/>
          <w:lang w:val="en-GB"/>
        </w:rPr>
        <w:t>Amsterdam School of Arts (AHK)</w:t>
      </w:r>
    </w:p>
    <w:p w14:paraId="512DD2C2" w14:textId="77777777" w:rsidR="00731E29" w:rsidRPr="00E26D52" w:rsidRDefault="00731E29" w:rsidP="00731E29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</w:pPr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GB"/>
        </w:rPr>
        <w:tab/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GB"/>
        </w:rPr>
        <w:tab/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 xml:space="preserve">      </w:t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  <w:t>Artistic Director: Eddi de Bie</w:t>
      </w:r>
      <w:r w:rsidR="009F79F1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 xml:space="preserve"> </w:t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/</w:t>
      </w:r>
      <w:r w:rsidR="009F79F1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 xml:space="preserve"> </w:t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Gerleen Balstra</w:t>
      </w:r>
    </w:p>
    <w:p w14:paraId="65FB3C02" w14:textId="77777777" w:rsidR="00731E29" w:rsidRPr="00E26D52" w:rsidRDefault="00731E29" w:rsidP="00731E29">
      <w:pPr>
        <w:rPr>
          <w:rFonts w:ascii="Antique Olive" w:hAnsi="Antique Olive"/>
          <w:color w:val="808080" w:themeColor="background1" w:themeShade="80"/>
          <w:sz w:val="20"/>
          <w:szCs w:val="20"/>
        </w:rPr>
      </w:pPr>
    </w:p>
    <w:p w14:paraId="723A0944" w14:textId="77777777" w:rsidR="00EB37A6" w:rsidRPr="00FB73B6" w:rsidRDefault="009F79F1" w:rsidP="00731E29">
      <w:pPr>
        <w:rPr>
          <w:rFonts w:ascii="Antique Olive" w:hAnsi="Antique Olive"/>
          <w:b/>
          <w:color w:val="808080" w:themeColor="background1" w:themeShade="80"/>
          <w:sz w:val="20"/>
          <w:szCs w:val="20"/>
        </w:rPr>
      </w:pPr>
      <w:r>
        <w:rPr>
          <w:rFonts w:ascii="Antique Olive" w:hAnsi="Antique Olive"/>
          <w:color w:val="808080" w:themeColor="background1" w:themeShade="80"/>
          <w:sz w:val="20"/>
          <w:szCs w:val="20"/>
        </w:rPr>
        <w:t xml:space="preserve">2010-2012: </w:t>
      </w:r>
      <w:r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731E29" w:rsidRPr="00FB73B6">
        <w:rPr>
          <w:rFonts w:ascii="Antique Olive" w:hAnsi="Antique Olive"/>
          <w:b/>
          <w:color w:val="808080" w:themeColor="background1" w:themeShade="80"/>
          <w:sz w:val="20"/>
          <w:szCs w:val="20"/>
        </w:rPr>
        <w:t>Lucia Marthas school of performing arts</w:t>
      </w:r>
    </w:p>
    <w:p w14:paraId="37826F2A" w14:textId="77777777" w:rsidR="00C2734E" w:rsidRDefault="00C2734E" w:rsidP="00731E29">
      <w:pPr>
        <w:rPr>
          <w:rFonts w:ascii="Antique Olive" w:hAnsi="Antique Olive"/>
          <w:color w:val="808080" w:themeColor="background1" w:themeShade="80"/>
          <w:sz w:val="20"/>
          <w:szCs w:val="20"/>
        </w:rPr>
      </w:pPr>
    </w:p>
    <w:p w14:paraId="21EF62AB" w14:textId="77777777" w:rsidR="00731E29" w:rsidRPr="00E26D52" w:rsidRDefault="00731E29" w:rsidP="00731E29">
      <w:pPr>
        <w:rPr>
          <w:rFonts w:ascii="Antique Olive" w:hAnsi="Antique Olive"/>
          <w:color w:val="808080" w:themeColor="background1" w:themeShade="80"/>
          <w:sz w:val="20"/>
          <w:szCs w:val="20"/>
        </w:rPr>
      </w:pP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</w:p>
    <w:tbl>
      <w:tblPr>
        <w:tblW w:w="8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2"/>
      </w:tblGrid>
      <w:tr w:rsidR="003E3443" w:rsidRPr="00E26D52" w14:paraId="2B8100C6" w14:textId="77777777">
        <w:trPr>
          <w:trHeight w:val="192"/>
        </w:trPr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7A90DBD" w14:textId="77777777" w:rsidR="00731E29" w:rsidRPr="00E26D52" w:rsidRDefault="0066383E" w:rsidP="00731E29">
            <w:pPr>
              <w:rPr>
                <w:rFonts w:ascii="Antique Olive" w:hAnsi="Antique Olive"/>
                <w:b/>
                <w:color w:val="808080" w:themeColor="background1" w:themeShade="80"/>
                <w:sz w:val="20"/>
                <w:szCs w:val="20"/>
              </w:rPr>
            </w:pPr>
            <w:r w:rsidRPr="00E26D52">
              <w:rPr>
                <w:rFonts w:ascii="Antique Olive" w:hAnsi="Antique Olive"/>
                <w:b/>
                <w:color w:val="FFFFFF" w:themeColor="background1"/>
                <w:sz w:val="20"/>
                <w:szCs w:val="20"/>
              </w:rPr>
              <w:t>Highschool</w:t>
            </w:r>
          </w:p>
        </w:tc>
      </w:tr>
    </w:tbl>
    <w:p w14:paraId="0F07822D" w14:textId="77777777" w:rsidR="00EB37A6" w:rsidRPr="00E26D52" w:rsidRDefault="00EB37A6" w:rsidP="00EB37A6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</w:pPr>
    </w:p>
    <w:p w14:paraId="2E19AE73" w14:textId="77777777" w:rsidR="00731E29" w:rsidRPr="00E26D52" w:rsidRDefault="00C772FA" w:rsidP="00EB37A6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</w:pPr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 xml:space="preserve">Graduated: </w:t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  <w:t xml:space="preserve">       </w:t>
      </w:r>
      <w:r w:rsidR="00A87865"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</w:r>
      <w:proofErr w:type="gramStart"/>
      <w:r w:rsidR="00731E29" w:rsidRPr="00FB73B6">
        <w:rPr>
          <w:rFonts w:ascii="Antique Olive" w:hAnsi="Antique Olive"/>
          <w:b/>
          <w:color w:val="808080" w:themeColor="background1" w:themeShade="80"/>
          <w:sz w:val="20"/>
          <w:szCs w:val="20"/>
          <w:lang w:val="en-US"/>
        </w:rPr>
        <w:t>Gymnasium</w:t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 xml:space="preserve">  (</w:t>
      </w:r>
      <w:proofErr w:type="gramEnd"/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2012</w:t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)</w:t>
      </w:r>
    </w:p>
    <w:p w14:paraId="2A462ACD" w14:textId="77777777" w:rsidR="00C2734E" w:rsidRPr="00E26D52" w:rsidRDefault="00C2734E" w:rsidP="00EB37A6">
      <w:pPr>
        <w:pStyle w:val="Geenafstand"/>
        <w:rPr>
          <w:rFonts w:ascii="Antique Olive" w:hAnsi="Antique Olive"/>
          <w:color w:val="808080" w:themeColor="background1" w:themeShade="80"/>
          <w:sz w:val="20"/>
          <w:szCs w:val="20"/>
        </w:rPr>
      </w:pPr>
    </w:p>
    <w:tbl>
      <w:tblPr>
        <w:tblW w:w="8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2"/>
      </w:tblGrid>
      <w:tr w:rsidR="003E3443" w:rsidRPr="00E26D52" w14:paraId="414265D1" w14:textId="77777777">
        <w:trPr>
          <w:trHeight w:val="176"/>
        </w:trPr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0E4B6B7" w14:textId="77777777" w:rsidR="00731E29" w:rsidRPr="00E26D52" w:rsidRDefault="00FB73B6" w:rsidP="0066383E">
            <w:pPr>
              <w:rPr>
                <w:rFonts w:ascii="Antique Olive" w:hAnsi="Antique Oliv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ntique Olive" w:hAnsi="Antique Olive"/>
                <w:b/>
                <w:color w:val="FFFFFF" w:themeColor="background1"/>
                <w:sz w:val="20"/>
                <w:szCs w:val="20"/>
              </w:rPr>
              <w:t>Experience</w:t>
            </w:r>
          </w:p>
        </w:tc>
      </w:tr>
    </w:tbl>
    <w:p w14:paraId="2B48ECE0" w14:textId="77777777" w:rsidR="00FB73B6" w:rsidRDefault="00FB73B6" w:rsidP="00731E29">
      <w:pPr>
        <w:rPr>
          <w:rFonts w:ascii="Antique Olive" w:hAnsi="Antique Olive"/>
          <w:color w:val="808080" w:themeColor="background1" w:themeShade="80"/>
          <w:sz w:val="20"/>
          <w:szCs w:val="20"/>
        </w:rPr>
      </w:pPr>
    </w:p>
    <w:p w14:paraId="27B42112" w14:textId="77777777" w:rsidR="003E1980" w:rsidRDefault="003E1980" w:rsidP="00731E29">
      <w:pPr>
        <w:rPr>
          <w:rFonts w:ascii="Antique Olive" w:hAnsi="Antique Olive"/>
          <w:color w:val="808080" w:themeColor="background1" w:themeShade="80"/>
          <w:sz w:val="20"/>
          <w:szCs w:val="20"/>
        </w:rPr>
      </w:pPr>
      <w:r>
        <w:rPr>
          <w:rFonts w:ascii="Antique Olive" w:hAnsi="Antique Olive"/>
          <w:color w:val="808080" w:themeColor="background1" w:themeShade="80"/>
          <w:sz w:val="20"/>
          <w:szCs w:val="20"/>
        </w:rPr>
        <w:t>2016:</w:t>
      </w:r>
      <w:r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Pr="003E1980">
        <w:rPr>
          <w:rFonts w:ascii="Antique Olive" w:hAnsi="Antique Olive"/>
          <w:color w:val="808080" w:themeColor="background1" w:themeShade="80"/>
          <w:sz w:val="20"/>
          <w:szCs w:val="20"/>
          <w:u w:val="single"/>
        </w:rPr>
        <w:t>IT’S Festival</w:t>
      </w:r>
      <w:r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>
        <w:rPr>
          <w:rFonts w:ascii="Antique Olive" w:hAnsi="Antique Olive"/>
          <w:color w:val="808080" w:themeColor="background1" w:themeShade="80"/>
          <w:sz w:val="20"/>
          <w:szCs w:val="20"/>
        </w:rPr>
        <w:tab/>
        <w:t>own choreography</w:t>
      </w:r>
    </w:p>
    <w:p w14:paraId="44658542" w14:textId="77777777" w:rsidR="003E1980" w:rsidRDefault="003E1980" w:rsidP="00731E29">
      <w:pPr>
        <w:rPr>
          <w:rFonts w:ascii="Antique Olive" w:hAnsi="Antique Olive"/>
          <w:color w:val="808080" w:themeColor="background1" w:themeShade="80"/>
          <w:sz w:val="20"/>
          <w:szCs w:val="20"/>
        </w:rPr>
      </w:pPr>
    </w:p>
    <w:p w14:paraId="05B60707" w14:textId="77777777" w:rsidR="00955131" w:rsidRPr="009F79F1" w:rsidRDefault="0041132D" w:rsidP="00731E29">
      <w:pPr>
        <w:rPr>
          <w:rFonts w:ascii="Antique Olive" w:hAnsi="Antique Olive"/>
          <w:color w:val="808080" w:themeColor="background1" w:themeShade="80"/>
          <w:sz w:val="20"/>
          <w:szCs w:val="22"/>
        </w:rPr>
      </w:pPr>
      <w:r>
        <w:rPr>
          <w:rFonts w:ascii="Antique Olive" w:hAnsi="Antique Olive"/>
          <w:color w:val="808080" w:themeColor="background1" w:themeShade="80"/>
          <w:sz w:val="20"/>
          <w:szCs w:val="20"/>
        </w:rPr>
        <w:t>2015-now</w:t>
      </w:r>
      <w:r w:rsidR="003E1980">
        <w:rPr>
          <w:rFonts w:ascii="Antique Olive" w:hAnsi="Antique Olive"/>
          <w:color w:val="808080" w:themeColor="background1" w:themeShade="80"/>
          <w:sz w:val="20"/>
          <w:szCs w:val="20"/>
        </w:rPr>
        <w:t>:</w:t>
      </w:r>
      <w:r w:rsidR="00FB73B6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FB73B6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955131" w:rsidRPr="009F79F1">
        <w:rPr>
          <w:rFonts w:ascii="Antique Olive" w:hAnsi="Antique Olive"/>
          <w:color w:val="808080" w:themeColor="background1" w:themeShade="80"/>
          <w:sz w:val="20"/>
          <w:szCs w:val="22"/>
          <w:u w:val="single"/>
        </w:rPr>
        <w:t>West Side Story</w:t>
      </w:r>
      <w:r w:rsidR="00955131" w:rsidRPr="009F79F1">
        <w:rPr>
          <w:rFonts w:ascii="Antique Olive" w:hAnsi="Antique Olive"/>
          <w:color w:val="808080" w:themeColor="background1" w:themeShade="80"/>
          <w:sz w:val="20"/>
          <w:szCs w:val="22"/>
        </w:rPr>
        <w:tab/>
      </w:r>
      <w:r w:rsidR="00955131" w:rsidRPr="009F79F1">
        <w:rPr>
          <w:rFonts w:ascii="Antique Olive" w:hAnsi="Antique Olive"/>
          <w:color w:val="808080" w:themeColor="background1" w:themeShade="80"/>
          <w:sz w:val="20"/>
          <w:szCs w:val="22"/>
        </w:rPr>
        <w:tab/>
      </w:r>
      <w:r w:rsidR="009F79F1">
        <w:rPr>
          <w:rFonts w:ascii="Antique Olive" w:hAnsi="Antique Olive"/>
          <w:color w:val="808080" w:themeColor="background1" w:themeShade="80"/>
          <w:sz w:val="20"/>
          <w:szCs w:val="22"/>
        </w:rPr>
        <w:tab/>
      </w:r>
      <w:r w:rsidR="00955131" w:rsidRPr="009F79F1">
        <w:rPr>
          <w:rFonts w:ascii="Antique Olive" w:hAnsi="Antique Olive"/>
          <w:color w:val="808080" w:themeColor="background1" w:themeShade="80"/>
          <w:sz w:val="20"/>
          <w:szCs w:val="22"/>
        </w:rPr>
        <w:t>Joost Vrouenraets</w:t>
      </w:r>
    </w:p>
    <w:p w14:paraId="3338470C" w14:textId="77777777" w:rsidR="00955131" w:rsidRPr="009F79F1" w:rsidRDefault="00955131" w:rsidP="00955131">
      <w:pPr>
        <w:ind w:left="4248" w:firstLine="708"/>
        <w:rPr>
          <w:rFonts w:ascii="Antique Olive" w:hAnsi="Antique Olive"/>
          <w:b/>
          <w:color w:val="808080" w:themeColor="background1" w:themeShade="80"/>
          <w:sz w:val="20"/>
          <w:szCs w:val="22"/>
        </w:rPr>
      </w:pPr>
      <w:r w:rsidRPr="009F79F1">
        <w:rPr>
          <w:rFonts w:ascii="Antique Olive" w:hAnsi="Antique Olive"/>
          <w:b/>
          <w:color w:val="808080" w:themeColor="background1" w:themeShade="80"/>
          <w:sz w:val="20"/>
          <w:szCs w:val="22"/>
        </w:rPr>
        <w:t>Theater Aachen Germany</w:t>
      </w:r>
    </w:p>
    <w:p w14:paraId="110A7759" w14:textId="77777777" w:rsidR="0041132D" w:rsidRDefault="0041132D" w:rsidP="00955131">
      <w:pPr>
        <w:ind w:left="4248" w:firstLine="708"/>
        <w:rPr>
          <w:rFonts w:ascii="Antique Olive" w:hAnsi="Antique Olive"/>
          <w:color w:val="808080" w:themeColor="background1" w:themeShade="80"/>
          <w:sz w:val="20"/>
          <w:szCs w:val="20"/>
        </w:rPr>
      </w:pPr>
    </w:p>
    <w:p w14:paraId="59913898" w14:textId="77777777" w:rsidR="00FB73B6" w:rsidRDefault="0041132D" w:rsidP="0041132D">
      <w:pPr>
        <w:rPr>
          <w:rFonts w:ascii="Antique Olive" w:hAnsi="Antique Olive"/>
          <w:b/>
          <w:color w:val="808080" w:themeColor="background1" w:themeShade="80"/>
          <w:sz w:val="20"/>
          <w:szCs w:val="20"/>
        </w:rPr>
      </w:pPr>
      <w:r>
        <w:rPr>
          <w:rFonts w:ascii="Antique Olive" w:hAnsi="Antique Olive"/>
          <w:color w:val="808080" w:themeColor="background1" w:themeShade="80"/>
          <w:sz w:val="20"/>
          <w:szCs w:val="20"/>
        </w:rPr>
        <w:t>2015</w:t>
      </w:r>
      <w:r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FB73B6" w:rsidRPr="00FB73B6">
        <w:rPr>
          <w:rFonts w:ascii="Antique Olive" w:hAnsi="Antique Olive"/>
          <w:color w:val="808080" w:themeColor="background1" w:themeShade="80"/>
          <w:sz w:val="20"/>
          <w:szCs w:val="20"/>
          <w:u w:val="single"/>
        </w:rPr>
        <w:t>Miraculous Wednesday</w:t>
      </w:r>
      <w:r w:rsidR="00FB73B6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FB73B6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FB73B6" w:rsidRPr="00FB73B6">
        <w:rPr>
          <w:rFonts w:ascii="Antique Olive" w:hAnsi="Antique Olive"/>
          <w:b/>
          <w:color w:val="808080" w:themeColor="background1" w:themeShade="80"/>
          <w:sz w:val="20"/>
          <w:szCs w:val="20"/>
        </w:rPr>
        <w:t>Club Guy&amp;Roni</w:t>
      </w:r>
    </w:p>
    <w:p w14:paraId="3334FFF4" w14:textId="77777777" w:rsidR="00FB73B6" w:rsidRDefault="00FB73B6" w:rsidP="00731E29">
      <w:pPr>
        <w:rPr>
          <w:rFonts w:ascii="Antique Olive" w:hAnsi="Antique Olive"/>
          <w:b/>
          <w:color w:val="808080" w:themeColor="background1" w:themeShade="80"/>
          <w:sz w:val="20"/>
          <w:szCs w:val="20"/>
        </w:rPr>
      </w:pPr>
    </w:p>
    <w:p w14:paraId="134BFA3A" w14:textId="77777777" w:rsidR="00FB73B6" w:rsidRDefault="00FB73B6" w:rsidP="00731E29">
      <w:pPr>
        <w:rPr>
          <w:rFonts w:ascii="Antique Olive" w:hAnsi="Antique Olive"/>
          <w:color w:val="808080" w:themeColor="background1" w:themeShade="80"/>
          <w:sz w:val="20"/>
          <w:szCs w:val="20"/>
        </w:rPr>
      </w:pPr>
      <w:r>
        <w:rPr>
          <w:rFonts w:ascii="Antique Olive" w:hAnsi="Antique Olive"/>
          <w:b/>
          <w:color w:val="808080" w:themeColor="background1" w:themeShade="80"/>
          <w:sz w:val="20"/>
          <w:szCs w:val="20"/>
        </w:rPr>
        <w:tab/>
      </w:r>
      <w:r>
        <w:rPr>
          <w:rFonts w:ascii="Antique Olive" w:hAnsi="Antique Olive"/>
          <w:b/>
          <w:color w:val="808080" w:themeColor="background1" w:themeShade="80"/>
          <w:sz w:val="20"/>
          <w:szCs w:val="20"/>
        </w:rPr>
        <w:tab/>
      </w:r>
      <w:r>
        <w:rPr>
          <w:rFonts w:ascii="Antique Olive" w:hAnsi="Antique Olive"/>
          <w:b/>
          <w:color w:val="808080" w:themeColor="background1" w:themeShade="80"/>
          <w:sz w:val="20"/>
          <w:szCs w:val="20"/>
        </w:rPr>
        <w:tab/>
      </w:r>
      <w:r w:rsidRPr="00FB73B6">
        <w:rPr>
          <w:rFonts w:ascii="Antique Olive" w:hAnsi="Antique Olive"/>
          <w:color w:val="808080" w:themeColor="background1" w:themeShade="80"/>
          <w:sz w:val="20"/>
          <w:szCs w:val="20"/>
          <w:u w:val="single"/>
        </w:rPr>
        <w:t>As if I was, as if we were</w:t>
      </w:r>
      <w:r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Pr="00FB73B6">
        <w:rPr>
          <w:rFonts w:ascii="Antique Olive" w:hAnsi="Antique Olive"/>
          <w:b/>
          <w:color w:val="808080" w:themeColor="background1" w:themeShade="80"/>
          <w:sz w:val="20"/>
          <w:szCs w:val="20"/>
        </w:rPr>
        <w:t>Heidi Vierthaler</w:t>
      </w:r>
    </w:p>
    <w:p w14:paraId="64CB3A97" w14:textId="77777777" w:rsidR="00EB37A6" w:rsidRPr="00FB73B6" w:rsidRDefault="00EB37A6" w:rsidP="00731E29">
      <w:pPr>
        <w:rPr>
          <w:rFonts w:ascii="Antique Olive" w:hAnsi="Antique Olive"/>
          <w:color w:val="808080" w:themeColor="background1" w:themeShade="80"/>
          <w:sz w:val="20"/>
          <w:szCs w:val="20"/>
        </w:rPr>
      </w:pPr>
    </w:p>
    <w:p w14:paraId="6393A38C" w14:textId="77777777" w:rsidR="003E3443" w:rsidRPr="00E26D52" w:rsidRDefault="003E3443" w:rsidP="00731E29">
      <w:pPr>
        <w:rPr>
          <w:rFonts w:ascii="Antique Olive" w:hAnsi="Antique Olive"/>
          <w:color w:val="808080" w:themeColor="background1" w:themeShade="80"/>
          <w:sz w:val="20"/>
          <w:szCs w:val="20"/>
        </w:rPr>
      </w:pP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 xml:space="preserve">2014: </w:t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  <w:t xml:space="preserve"> </w:t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  <w:u w:val="single"/>
        </w:rPr>
        <w:t>Orbital</w:t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</w:rPr>
        <w:t xml:space="preserve"> </w:t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FB73B6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</w:rPr>
        <w:t xml:space="preserve">Elias Lazaridis </w:t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</w:rPr>
        <w:br/>
        <w:t xml:space="preserve"> </w:t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731E29"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Pr="006020B8">
        <w:rPr>
          <w:rFonts w:ascii="Antique Olive" w:hAnsi="Antique Olive"/>
          <w:b/>
          <w:color w:val="808080" w:themeColor="background1" w:themeShade="80"/>
          <w:sz w:val="20"/>
          <w:szCs w:val="20"/>
        </w:rPr>
        <w:t>Eastman; Sidi Larbi Cherkaoui</w:t>
      </w:r>
    </w:p>
    <w:p w14:paraId="31F612E5" w14:textId="77777777" w:rsidR="009F79F1" w:rsidRDefault="00731E29" w:rsidP="00731E29">
      <w:pPr>
        <w:rPr>
          <w:rFonts w:ascii="Antique Olive" w:hAnsi="Antique Olive"/>
          <w:b/>
          <w:color w:val="808080" w:themeColor="background1" w:themeShade="80"/>
          <w:sz w:val="20"/>
          <w:szCs w:val="20"/>
        </w:rPr>
      </w:pP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br/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  <w:u w:val="single"/>
        </w:rPr>
        <w:t>Political Mother</w:t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 xml:space="preserve"> </w:t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3E3443"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 xml:space="preserve">Winifred Burnet-Smith &amp; Erion Kruja </w:t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br/>
        <w:t xml:space="preserve"> </w:t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="003E3443" w:rsidRPr="00E26D52"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 w:rsidRPr="006020B8">
        <w:rPr>
          <w:rFonts w:ascii="Antique Olive" w:hAnsi="Antique Olive"/>
          <w:b/>
          <w:color w:val="808080" w:themeColor="background1" w:themeShade="80"/>
          <w:sz w:val="20"/>
          <w:szCs w:val="20"/>
        </w:rPr>
        <w:t>Hofesh-Shechter</w:t>
      </w:r>
    </w:p>
    <w:p w14:paraId="483F9749" w14:textId="77777777" w:rsidR="00E26D52" w:rsidRPr="009F79F1" w:rsidRDefault="00E26D52" w:rsidP="00731E29">
      <w:pPr>
        <w:rPr>
          <w:rFonts w:ascii="Antique Olive" w:hAnsi="Antique Olive"/>
          <w:b/>
          <w:color w:val="808080" w:themeColor="background1" w:themeShade="80"/>
          <w:sz w:val="20"/>
          <w:szCs w:val="20"/>
        </w:rPr>
      </w:pPr>
    </w:p>
    <w:p w14:paraId="4A9B98EC" w14:textId="77777777" w:rsidR="00C2734E" w:rsidRDefault="00F9226F" w:rsidP="009F79F1">
      <w:pPr>
        <w:jc w:val="right"/>
        <w:rPr>
          <w:rFonts w:ascii="Antique Olive" w:hAnsi="Antique Olive"/>
          <w:color w:val="808080" w:themeColor="background1" w:themeShade="80"/>
          <w:sz w:val="20"/>
          <w:szCs w:val="20"/>
        </w:rPr>
      </w:pPr>
      <w:r>
        <w:rPr>
          <w:rFonts w:ascii="Antique Olive" w:hAnsi="Antique Olive"/>
          <w:color w:val="808080" w:themeColor="background1" w:themeShade="80"/>
          <w:sz w:val="20"/>
          <w:szCs w:val="20"/>
        </w:rPr>
        <w:lastRenderedPageBreak/>
        <w:t>CURRIC</w:t>
      </w:r>
      <w:r w:rsidR="009F79F1">
        <w:rPr>
          <w:rFonts w:ascii="Antique Olive" w:hAnsi="Antique Olive"/>
          <w:color w:val="808080" w:themeColor="background1" w:themeShade="80"/>
          <w:sz w:val="20"/>
          <w:szCs w:val="20"/>
        </w:rPr>
        <w:t>ULUM VITAE EMMA GEERTJE WIJBENGA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E1980" w:rsidRPr="00E26D52" w14:paraId="7D19A441" w14:textId="77777777" w:rsidTr="002D6F45">
        <w:trPr>
          <w:trHeight w:val="17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E466190" w14:textId="77777777" w:rsidR="003E1980" w:rsidRPr="00E26D52" w:rsidRDefault="003E1980" w:rsidP="002D6F45">
            <w:pPr>
              <w:rPr>
                <w:rFonts w:ascii="Antique Olive" w:hAnsi="Antique Oliv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ntique Olive" w:hAnsi="Antique Olive"/>
                <w:b/>
                <w:color w:val="FFFFFF" w:themeColor="background1"/>
                <w:sz w:val="20"/>
                <w:szCs w:val="20"/>
              </w:rPr>
              <w:t>Extra Skills</w:t>
            </w:r>
          </w:p>
        </w:tc>
      </w:tr>
    </w:tbl>
    <w:p w14:paraId="5BBF54BD" w14:textId="77777777" w:rsidR="003E1980" w:rsidRDefault="003E1980" w:rsidP="003E1980">
      <w:pPr>
        <w:rPr>
          <w:rFonts w:ascii="Antique Olive" w:hAnsi="Antique Olive"/>
          <w:color w:val="808080" w:themeColor="background1" w:themeShade="80"/>
          <w:sz w:val="20"/>
          <w:szCs w:val="20"/>
        </w:rPr>
      </w:pPr>
      <w:r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</w:p>
    <w:p w14:paraId="5622ABB4" w14:textId="77777777" w:rsidR="003E1980" w:rsidRDefault="003E1980" w:rsidP="003E1980">
      <w:pPr>
        <w:rPr>
          <w:rFonts w:ascii="Antique Olive" w:hAnsi="Antique Olive"/>
          <w:color w:val="808080" w:themeColor="background1" w:themeShade="80"/>
          <w:sz w:val="20"/>
          <w:szCs w:val="20"/>
        </w:rPr>
      </w:pPr>
      <w:r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>
        <w:rPr>
          <w:rFonts w:ascii="Antique Olive" w:hAnsi="Antique Olive"/>
          <w:color w:val="808080" w:themeColor="background1" w:themeShade="80"/>
          <w:sz w:val="20"/>
          <w:szCs w:val="20"/>
        </w:rPr>
        <w:tab/>
      </w:r>
      <w:r>
        <w:rPr>
          <w:rFonts w:ascii="Antique Olive" w:hAnsi="Antique Olive"/>
          <w:color w:val="808080" w:themeColor="background1" w:themeShade="80"/>
          <w:sz w:val="20"/>
          <w:szCs w:val="20"/>
        </w:rPr>
        <w:tab/>
        <w:t>Singing/use of voice</w:t>
      </w:r>
    </w:p>
    <w:p w14:paraId="0B21F874" w14:textId="77777777" w:rsidR="003E1980" w:rsidRDefault="003E1980" w:rsidP="003E1980">
      <w:pPr>
        <w:ind w:left="1416" w:firstLine="708"/>
        <w:rPr>
          <w:rFonts w:ascii="Antique Olive" w:hAnsi="Antique Olive"/>
          <w:color w:val="808080" w:themeColor="background1" w:themeShade="80"/>
          <w:sz w:val="20"/>
          <w:szCs w:val="20"/>
        </w:rPr>
      </w:pPr>
      <w:r>
        <w:rPr>
          <w:rFonts w:ascii="Antique Olive" w:hAnsi="Antique Olive"/>
          <w:color w:val="808080" w:themeColor="background1" w:themeShade="80"/>
          <w:sz w:val="20"/>
          <w:szCs w:val="20"/>
        </w:rPr>
        <w:t>Tap dancing</w:t>
      </w:r>
      <w:bookmarkStart w:id="0" w:name="_GoBack"/>
      <w:bookmarkEnd w:id="0"/>
    </w:p>
    <w:p w14:paraId="3145285F" w14:textId="77777777" w:rsidR="003E1980" w:rsidRDefault="003E1980" w:rsidP="003E1980">
      <w:pPr>
        <w:ind w:left="1416" w:firstLine="708"/>
        <w:rPr>
          <w:rFonts w:ascii="Antique Olive" w:hAnsi="Antique Olive"/>
          <w:color w:val="808080" w:themeColor="background1" w:themeShade="80"/>
          <w:sz w:val="20"/>
          <w:szCs w:val="20"/>
        </w:rPr>
      </w:pPr>
      <w:r>
        <w:rPr>
          <w:rFonts w:ascii="Antique Olive" w:hAnsi="Antique Olive"/>
          <w:color w:val="808080" w:themeColor="background1" w:themeShade="80"/>
          <w:sz w:val="20"/>
          <w:szCs w:val="20"/>
        </w:rPr>
        <w:t>Physical Theatre</w:t>
      </w:r>
    </w:p>
    <w:p w14:paraId="0F740F96" w14:textId="77777777" w:rsidR="003E1980" w:rsidRPr="00E26D52" w:rsidRDefault="003E1980" w:rsidP="001C604F">
      <w:pPr>
        <w:rPr>
          <w:rFonts w:ascii="Antique Olive" w:hAnsi="Antique Olive"/>
          <w:color w:val="808080" w:themeColor="background1" w:themeShade="80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E3443" w:rsidRPr="00E26D52" w14:paraId="31EE3ADD" w14:textId="77777777">
        <w:trPr>
          <w:trHeight w:val="17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286A17D" w14:textId="6768499C" w:rsidR="0066383E" w:rsidRPr="00E26D52" w:rsidRDefault="00E3050B" w:rsidP="00FB73B6">
            <w:pPr>
              <w:rPr>
                <w:rFonts w:ascii="Antique Olive" w:hAnsi="Antique Oliv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ntique Olive" w:hAnsi="Antique Olive"/>
                <w:b/>
                <w:color w:val="FFFFFF" w:themeColor="background1"/>
                <w:sz w:val="20"/>
                <w:szCs w:val="20"/>
              </w:rPr>
              <w:t>Intensives/Masterclasses</w:t>
            </w:r>
          </w:p>
        </w:tc>
      </w:tr>
    </w:tbl>
    <w:p w14:paraId="1B54ECE8" w14:textId="77777777" w:rsidR="003E3443" w:rsidRPr="00E26D52" w:rsidRDefault="003E3443" w:rsidP="00731E29">
      <w:pPr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</w:pPr>
    </w:p>
    <w:p w14:paraId="241131BC" w14:textId="77777777" w:rsidR="009F79F1" w:rsidRDefault="009F79F1" w:rsidP="00C2734E">
      <w:pPr>
        <w:ind w:left="1416" w:firstLine="708"/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</w:pPr>
      <w:r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Elias Lazaridis – Eastman (Sidi Larbi Cherkaoui) repetoire</w:t>
      </w:r>
    </w:p>
    <w:p w14:paraId="42ADCEA4" w14:textId="77777777" w:rsidR="00FB73B6" w:rsidRDefault="00FB73B6" w:rsidP="00C2734E">
      <w:pPr>
        <w:ind w:left="1416" w:firstLine="708"/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</w:pPr>
      <w:r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Heidi Vierthaler – Stream/flow</w:t>
      </w:r>
    </w:p>
    <w:p w14:paraId="20DD3F26" w14:textId="77777777" w:rsidR="00FB73B6" w:rsidRDefault="00FB73B6" w:rsidP="00C2734E">
      <w:pPr>
        <w:ind w:left="1416" w:firstLine="708"/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</w:pPr>
      <w:r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Hofesh Shechter – repetoire</w:t>
      </w:r>
    </w:p>
    <w:p w14:paraId="62CC58EA" w14:textId="77777777" w:rsidR="00E26D52" w:rsidRDefault="00FB73B6" w:rsidP="00C2734E">
      <w:pPr>
        <w:ind w:left="1416" w:firstLine="708"/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</w:pPr>
      <w:r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Sidi Larbi Cherkaoui - repetoire</w:t>
      </w:r>
      <w:r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br/>
        <w:t xml:space="preserve">          </w:t>
      </w:r>
      <w:r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</w:r>
      <w:r w:rsidR="00955131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Alain Platel; repetoire</w:t>
      </w:r>
    </w:p>
    <w:p w14:paraId="547BE71E" w14:textId="77777777" w:rsidR="00EB37A6" w:rsidRPr="00E26D52" w:rsidRDefault="00FB73B6" w:rsidP="00FB73B6">
      <w:pPr>
        <w:ind w:left="1416" w:firstLine="708"/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</w:pPr>
      <w:r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Club Guy&amp;Roni - repetoire</w:t>
      </w:r>
    </w:p>
    <w:p w14:paraId="305E4922" w14:textId="77777777" w:rsidR="009F79F1" w:rsidRDefault="00EB37A6" w:rsidP="009F79F1">
      <w:pPr>
        <w:ind w:left="1416" w:firstLine="708"/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</w:pPr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 xml:space="preserve">LeineRoebana </w:t>
      </w:r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ab/>
      </w:r>
      <w:r w:rsidR="00FB73B6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-repetoire</w:t>
      </w:r>
    </w:p>
    <w:p w14:paraId="2C287206" w14:textId="77777777" w:rsidR="00EB37A6" w:rsidRPr="00E26D52" w:rsidRDefault="009F79F1" w:rsidP="009F79F1">
      <w:pPr>
        <w:ind w:left="1416" w:firstLine="708"/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</w:pPr>
      <w:r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Sara Wictorowicz – Physical Theatre</w:t>
      </w:r>
    </w:p>
    <w:p w14:paraId="26AB0D66" w14:textId="77777777" w:rsidR="003E3443" w:rsidRPr="00E26D52" w:rsidRDefault="005E4BB6" w:rsidP="00C2734E">
      <w:pPr>
        <w:ind w:left="1416" w:firstLine="708"/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</w:pPr>
      <w:r w:rsidRPr="00E26D52">
        <w:rPr>
          <w:rFonts w:ascii="Antique Olive" w:hAnsi="Antique Olive"/>
          <w:color w:val="808080" w:themeColor="background1" w:themeShade="80"/>
          <w:sz w:val="20"/>
          <w:szCs w:val="20"/>
          <w:lang w:val="en-US"/>
        </w:rPr>
        <w:t>Vivian Rodrigues de Brito; Fly &amp; Low</w:t>
      </w:r>
    </w:p>
    <w:sectPr w:rsidR="003E3443" w:rsidRPr="00E26D52" w:rsidSect="00176C65">
      <w:pgSz w:w="11906" w:h="16838"/>
      <w:pgMar w:top="993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24A67A3" w14:textId="77777777" w:rsidR="00BF35BB" w:rsidRDefault="00BF35BB" w:rsidP="00731E29">
      <w:r>
        <w:separator/>
      </w:r>
    </w:p>
  </w:endnote>
  <w:endnote w:type="continuationSeparator" w:id="0">
    <w:p w14:paraId="091455BA" w14:textId="77777777" w:rsidR="00BF35BB" w:rsidRDefault="00BF35BB" w:rsidP="0073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tique Olive">
    <w:altName w:val="Avenir Book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6A3922A" w14:textId="77777777" w:rsidR="00BF35BB" w:rsidRDefault="00BF35BB" w:rsidP="00731E29">
      <w:r>
        <w:separator/>
      </w:r>
    </w:p>
  </w:footnote>
  <w:footnote w:type="continuationSeparator" w:id="0">
    <w:p w14:paraId="283A7A25" w14:textId="77777777" w:rsidR="00BF35BB" w:rsidRDefault="00BF35BB" w:rsidP="00731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3D7"/>
    <w:rsid w:val="000E43D8"/>
    <w:rsid w:val="0010715E"/>
    <w:rsid w:val="00176C65"/>
    <w:rsid w:val="001C604F"/>
    <w:rsid w:val="001F1136"/>
    <w:rsid w:val="00203282"/>
    <w:rsid w:val="002B4150"/>
    <w:rsid w:val="00310150"/>
    <w:rsid w:val="0031385C"/>
    <w:rsid w:val="0039014D"/>
    <w:rsid w:val="003D4DDA"/>
    <w:rsid w:val="003E1980"/>
    <w:rsid w:val="003E3443"/>
    <w:rsid w:val="0041132D"/>
    <w:rsid w:val="00417EAB"/>
    <w:rsid w:val="00421A02"/>
    <w:rsid w:val="00423A18"/>
    <w:rsid w:val="00427CA5"/>
    <w:rsid w:val="00460062"/>
    <w:rsid w:val="00467ABD"/>
    <w:rsid w:val="00537257"/>
    <w:rsid w:val="005A288B"/>
    <w:rsid w:val="005E2F3E"/>
    <w:rsid w:val="005E4BB6"/>
    <w:rsid w:val="00600025"/>
    <w:rsid w:val="006020B8"/>
    <w:rsid w:val="0066383E"/>
    <w:rsid w:val="00664CD1"/>
    <w:rsid w:val="00665812"/>
    <w:rsid w:val="0067007E"/>
    <w:rsid w:val="006D002A"/>
    <w:rsid w:val="006E7280"/>
    <w:rsid w:val="00721248"/>
    <w:rsid w:val="00731E29"/>
    <w:rsid w:val="00736D0F"/>
    <w:rsid w:val="007A4720"/>
    <w:rsid w:val="007D7D9E"/>
    <w:rsid w:val="007F4559"/>
    <w:rsid w:val="00801402"/>
    <w:rsid w:val="008E7E4D"/>
    <w:rsid w:val="009329A1"/>
    <w:rsid w:val="00955131"/>
    <w:rsid w:val="009914B5"/>
    <w:rsid w:val="009F79F1"/>
    <w:rsid w:val="00A24C56"/>
    <w:rsid w:val="00A773D7"/>
    <w:rsid w:val="00A87865"/>
    <w:rsid w:val="00A943DE"/>
    <w:rsid w:val="00AC0A78"/>
    <w:rsid w:val="00BF35BB"/>
    <w:rsid w:val="00C077CB"/>
    <w:rsid w:val="00C2734E"/>
    <w:rsid w:val="00C32745"/>
    <w:rsid w:val="00C51CFA"/>
    <w:rsid w:val="00C772FA"/>
    <w:rsid w:val="00CD1B96"/>
    <w:rsid w:val="00D842F3"/>
    <w:rsid w:val="00D87B03"/>
    <w:rsid w:val="00E00AE3"/>
    <w:rsid w:val="00E26D52"/>
    <w:rsid w:val="00E3050B"/>
    <w:rsid w:val="00E460A0"/>
    <w:rsid w:val="00E5354E"/>
    <w:rsid w:val="00E94C6B"/>
    <w:rsid w:val="00EB37A6"/>
    <w:rsid w:val="00EC1B6A"/>
    <w:rsid w:val="00F137FF"/>
    <w:rsid w:val="00F15874"/>
    <w:rsid w:val="00F369B8"/>
    <w:rsid w:val="00F9226F"/>
    <w:rsid w:val="00F9285A"/>
    <w:rsid w:val="00FB73B6"/>
    <w:rsid w:val="00FC28EB"/>
    <w:rsid w:val="00FE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AA8D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773D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773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eenafstand">
    <w:name w:val="No Spacing"/>
    <w:uiPriority w:val="1"/>
    <w:qFormat/>
    <w:rsid w:val="00EC1B6A"/>
    <w:pPr>
      <w:spacing w:after="0" w:line="240" w:lineRule="auto"/>
    </w:pPr>
  </w:style>
  <w:style w:type="paragraph" w:styleId="Koptekst">
    <w:name w:val="header"/>
    <w:basedOn w:val="Standaard"/>
    <w:link w:val="KoptekstTeken"/>
    <w:uiPriority w:val="99"/>
    <w:unhideWhenUsed/>
    <w:rsid w:val="00731E29"/>
    <w:pPr>
      <w:tabs>
        <w:tab w:val="center" w:pos="4153"/>
        <w:tab w:val="right" w:pos="83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31E2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Teken"/>
    <w:uiPriority w:val="99"/>
    <w:unhideWhenUsed/>
    <w:rsid w:val="00731E29"/>
    <w:pPr>
      <w:tabs>
        <w:tab w:val="center" w:pos="4153"/>
        <w:tab w:val="right" w:pos="83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31E2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A943D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43DE"/>
    <w:rPr>
      <w:rFonts w:ascii="Lucida Grande" w:eastAsia="Times New Roman" w:hAnsi="Lucida Grande" w:cs="Lucida Grande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231</Words>
  <Characters>1276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MyLife</dc:creator>
  <cp:lastModifiedBy>Emma Wijbenga</cp:lastModifiedBy>
  <cp:revision>6</cp:revision>
  <dcterms:created xsi:type="dcterms:W3CDTF">2015-11-23T10:59:00Z</dcterms:created>
  <dcterms:modified xsi:type="dcterms:W3CDTF">2016-05-10T08:05:00Z</dcterms:modified>
</cp:coreProperties>
</file>